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1C" w:rsidRDefault="00ED482A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-15150</wp:posOffset>
            </wp:positionH>
            <wp:positionV relativeFrom="page">
              <wp:posOffset>101600</wp:posOffset>
            </wp:positionV>
            <wp:extent cx="6650901" cy="87860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testazione_timetable_preparto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901" cy="8786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p w:rsidR="0000732D" w:rsidRDefault="0000732D">
      <w:pPr>
        <w:pStyle w:val="Corpo"/>
      </w:pPr>
    </w:p>
    <w:p w:rsidR="00E11348" w:rsidRDefault="00E11348">
      <w:pPr>
        <w:pStyle w:val="Corpo"/>
      </w:pPr>
    </w:p>
    <w:tbl>
      <w:tblPr>
        <w:tblStyle w:val="TableNormal"/>
        <w:tblpPr w:leftFromText="141" w:rightFromText="141" w:vertAnchor="text" w:horzAnchor="margin" w:tblpY="145"/>
        <w:tblW w:w="105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2125"/>
        <w:gridCol w:w="3402"/>
        <w:gridCol w:w="821"/>
        <w:gridCol w:w="3402"/>
        <w:gridCol w:w="822"/>
      </w:tblGrid>
      <w:tr w:rsidR="00531C86" w:rsidTr="00531C86">
        <w:trPr>
          <w:trHeight w:val="328"/>
          <w:tblHeader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Maggio 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9:30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</w:tr>
      <w:tr w:rsidR="00531C86" w:rsidRPr="00390059" w:rsidTr="00531C86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Stiletabella2"/>
            </w:pPr>
            <w:r>
              <w:t>Martedì 2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linguaggio segreto 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primi giorni del neonato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403</w:t>
            </w:r>
          </w:p>
        </w:tc>
      </w:tr>
      <w:tr w:rsidR="00531C86" w:rsidRPr="008502C0" w:rsidTr="00531C86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Stiletabella2"/>
            </w:pPr>
            <w:r>
              <w:t>Mercoledì 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Alimentazione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</w:tr>
      <w:tr w:rsidR="00531C86" w:rsidRPr="008502C0" w:rsidTr="00531C86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Stiletabella2"/>
            </w:pPr>
            <w:r>
              <w:t>Martedì 9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Puerperio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Gli imprevisti del parto 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403</w:t>
            </w:r>
          </w:p>
        </w:tc>
      </w:tr>
      <w:tr w:rsidR="00531C86" w:rsidRPr="008502C0" w:rsidTr="00531C86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Stiletabella2"/>
            </w:pPr>
            <w:r>
              <w:t>Mercoledì 10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Anestesia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</w:tr>
      <w:tr w:rsidR="00531C86" w:rsidRPr="008502C0" w:rsidTr="00531C86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Stiletabella2"/>
            </w:pPr>
            <w:r>
              <w:t>Martedì 16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Allattamento I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403</w:t>
            </w:r>
          </w:p>
        </w:tc>
      </w:tr>
      <w:tr w:rsidR="00531C86" w:rsidRPr="008502C0" w:rsidTr="00531C86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Stiletabella2"/>
            </w:pPr>
            <w:r>
              <w:t>Mercoledì 17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Cure mamma-bimbo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travaglio al parto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</w:tr>
      <w:tr w:rsidR="00531C86" w:rsidRPr="008502C0" w:rsidTr="00531C86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Stiletabella2"/>
            </w:pPr>
            <w:r>
              <w:t>Martedì 23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Allattamento II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531C86" w:rsidRPr="008502C0" w:rsidTr="00531C86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Stiletabella2"/>
            </w:pPr>
            <w:r>
              <w:t>Mercoledì 24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Tosse febbre e vaccinazioni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Pavimento pelvico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</w:tr>
      <w:tr w:rsidR="00531C86" w:rsidRPr="008502C0" w:rsidTr="00531C86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Stiletabella2"/>
            </w:pPr>
            <w:r>
              <w:t>Lunedì 29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Psicologia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531C86" w:rsidRPr="008502C0" w:rsidTr="00531C86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Stiletabella2"/>
            </w:pPr>
            <w:r>
              <w:t>Martedì 30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786FBB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Puerperio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531C86" w:rsidRPr="008502C0" w:rsidTr="00531C86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pStyle w:val="Stiletabella2"/>
            </w:pPr>
            <w:r>
              <w:t>Mercoledì 31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Ripassi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531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nascita (proiezione)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531C86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</w:tr>
    </w:tbl>
    <w:p w:rsidR="00E11348" w:rsidRDefault="00E11348">
      <w:pPr>
        <w:pStyle w:val="Corpo"/>
      </w:pPr>
    </w:p>
    <w:p w:rsidR="008B261B" w:rsidRDefault="008B261B">
      <w:pPr>
        <w:pStyle w:val="Corpo"/>
      </w:pPr>
    </w:p>
    <w:p w:rsidR="008B261B" w:rsidRDefault="008B261B">
      <w:pPr>
        <w:pStyle w:val="Corpo"/>
      </w:pPr>
    </w:p>
    <w:p w:rsidR="00390059" w:rsidRDefault="00390059">
      <w:pPr>
        <w:pStyle w:val="Corpo"/>
      </w:pPr>
    </w:p>
    <w:tbl>
      <w:tblPr>
        <w:tblStyle w:val="TableNormal"/>
        <w:tblW w:w="1057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2125"/>
        <w:gridCol w:w="3402"/>
        <w:gridCol w:w="821"/>
        <w:gridCol w:w="3402"/>
        <w:gridCol w:w="822"/>
      </w:tblGrid>
      <w:tr w:rsidR="00390059" w:rsidTr="00DC5A7A">
        <w:trPr>
          <w:trHeight w:val="328"/>
          <w:tblHeader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Giugno 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9:30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</w:tr>
      <w:tr w:rsidR="00786FBB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Stiletabella2"/>
            </w:pPr>
            <w:r>
              <w:t>Lunedì 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8502C0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Alimentazione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8502C0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390059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Stiletabella2"/>
            </w:pPr>
            <w:r>
              <w:t>Martedì 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linguaggio segreto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390059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390059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B26DDC" w:rsidRPr="00B26DDC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DC5A7A">
            <w:pPr>
              <w:pStyle w:val="Stiletabella2"/>
            </w:pPr>
            <w:r>
              <w:t>Mercoledì 7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primi giorni del neonato 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</w:tr>
      <w:tr w:rsidR="00786FBB" w:rsidRPr="00B26DDC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Stiletabella2"/>
            </w:pPr>
            <w:r>
              <w:t>Lunedì 12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Arriva il travaglio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390059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90059">
            <w:pPr>
              <w:pStyle w:val="Stiletabella2"/>
            </w:pPr>
            <w:r>
              <w:t>Mercoledì 14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Cure mamma-bimbo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Gli imprevisti del parto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</w:tr>
      <w:tr w:rsidR="00786FBB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390059">
            <w:pPr>
              <w:pStyle w:val="Stiletabella2"/>
            </w:pPr>
            <w:r>
              <w:t>Lunedì 19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Anestesia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390059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90059">
            <w:pPr>
              <w:pStyle w:val="Stiletabella2"/>
            </w:pPr>
            <w:r>
              <w:t>Mercoledì 21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Tosse febbre e vaccinazioni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Allattamento I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</w:tr>
      <w:tr w:rsidR="00786FBB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390059">
            <w:pPr>
              <w:pStyle w:val="Stiletabella2"/>
            </w:pPr>
            <w:r>
              <w:t>Lunedì 26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travaglio al parto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DC5A7A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B26DDC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390059">
            <w:pPr>
              <w:pStyle w:val="Stiletabella2"/>
            </w:pPr>
            <w:r>
              <w:t>Martedì 27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DC5A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Puerperio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390059" w:rsidRPr="008502C0" w:rsidTr="00DC5A7A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DC5A7A">
            <w:pPr>
              <w:pStyle w:val="Stiletabella2"/>
            </w:pPr>
            <w:r>
              <w:t>Mercoledì 28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D08A3">
            <w:pPr>
              <w:shd w:val="clear" w:color="auto" w:fill="F2F2F2" w:themeFill="background2" w:themeFillTin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Ripassi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Default="00390059" w:rsidP="00390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390059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59" w:rsidRPr="008502C0" w:rsidRDefault="00390059" w:rsidP="00DC5A7A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</w:tbl>
    <w:p w:rsidR="00390059" w:rsidRDefault="00390059" w:rsidP="00390059">
      <w:pPr>
        <w:pStyle w:val="Corpo"/>
      </w:pPr>
    </w:p>
    <w:p w:rsidR="00390059" w:rsidRDefault="00390059" w:rsidP="00390059">
      <w:pPr>
        <w:pStyle w:val="Corpo"/>
      </w:pPr>
    </w:p>
    <w:p w:rsidR="00390059" w:rsidRDefault="00390059" w:rsidP="00390059">
      <w:pPr>
        <w:pStyle w:val="Corpo"/>
      </w:pPr>
    </w:p>
    <w:tbl>
      <w:tblPr>
        <w:tblStyle w:val="TableNormal"/>
        <w:tblW w:w="1057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2125"/>
        <w:gridCol w:w="3402"/>
        <w:gridCol w:w="821"/>
        <w:gridCol w:w="3402"/>
        <w:gridCol w:w="822"/>
      </w:tblGrid>
      <w:tr w:rsidR="00B26DDC" w:rsidTr="009D7B31">
        <w:trPr>
          <w:trHeight w:val="328"/>
          <w:tblHeader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lastRenderedPageBreak/>
              <w:t>Luglio 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9:30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</w:tr>
      <w:tr w:rsidR="00786FBB" w:rsidRPr="008502C0" w:rsidTr="009D7B3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9D7B31">
            <w:pPr>
              <w:pStyle w:val="Stiletabella2"/>
            </w:pPr>
            <w:r>
              <w:t>Lunedì 3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Default="00786FBB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8502C0" w:rsidRDefault="00786FBB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Pavimento pelvico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FBB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B26DDC" w:rsidRPr="008502C0" w:rsidTr="009D7B3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3D08A3" w:rsidP="009D7B31">
            <w:pPr>
              <w:pStyle w:val="Stiletabella2"/>
            </w:pPr>
            <w:r>
              <w:t>Martedì 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Allattamento II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5C7133" w:rsidRPr="008502C0" w:rsidTr="009D7B31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Stiletabella2"/>
            </w:pPr>
            <w:r>
              <w:t>Lunedì 10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nascita (proiezione)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B26DDC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3D08A3" w:rsidP="009D7B31">
            <w:pPr>
              <w:pStyle w:val="Stiletabella2"/>
            </w:pPr>
            <w:r>
              <w:t>Martedì 11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linguaggio segreto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5C7133" w:rsidRPr="005C7133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Stiletabella2"/>
            </w:pPr>
            <w:r>
              <w:t>Lunedì 17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primi giorni del neonato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B26DDC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3D08A3" w:rsidP="009D7B31">
            <w:pPr>
              <w:pStyle w:val="Stiletabella2"/>
            </w:pPr>
            <w:r>
              <w:t>Mercoledì 19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Cure mamma-bimbo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5C7133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Stiletabella2"/>
            </w:pPr>
            <w:r>
              <w:t>Lunedì 24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Gli imprevisti del parto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Pr="008502C0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B26DDC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3D08A3" w:rsidP="009D7B31">
            <w:pPr>
              <w:pStyle w:val="Stiletabella2"/>
            </w:pPr>
            <w:r>
              <w:t>Mercoledì 26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Ripassi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Pr="008502C0" w:rsidRDefault="003D08A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DDC" w:rsidRDefault="00B26DDC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5C7133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Stiletabella2"/>
            </w:pPr>
            <w:r>
              <w:t>Lunedì 31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Allattamento I</w:t>
            </w: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5C7133" w:rsidRPr="008502C0" w:rsidTr="003D08A3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Stiletabella2"/>
            </w:pPr>
            <w:r>
              <w:t>Martedì 29 Agosto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Puerperio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133" w:rsidRDefault="005C7133" w:rsidP="009D7B31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</w:tbl>
    <w:p w:rsidR="00390059" w:rsidRDefault="00390059">
      <w:pPr>
        <w:pStyle w:val="Corpo"/>
      </w:pPr>
    </w:p>
    <w:tbl>
      <w:tblPr>
        <w:tblStyle w:val="TableNormal"/>
        <w:tblW w:w="1057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2125"/>
        <w:gridCol w:w="3402"/>
        <w:gridCol w:w="821"/>
        <w:gridCol w:w="3402"/>
        <w:gridCol w:w="822"/>
      </w:tblGrid>
      <w:tr w:rsidR="00531C86" w:rsidTr="007A6447">
        <w:trPr>
          <w:trHeight w:val="328"/>
          <w:tblHeader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5C7133" w:rsidRDefault="005C7133" w:rsidP="007A6447">
            <w:pPr>
              <w:pStyle w:val="Intestazionearancione"/>
              <w:rPr>
                <w:color w:val="FEFFFF"/>
                <w:sz w:val="26"/>
                <w:szCs w:val="26"/>
              </w:rPr>
            </w:pPr>
            <w:r>
              <w:rPr>
                <w:color w:val="FEFFFF"/>
                <w:sz w:val="26"/>
                <w:szCs w:val="26"/>
              </w:rPr>
              <w:t>Settembre</w:t>
            </w:r>
            <w:r w:rsidR="00531C86">
              <w:rPr>
                <w:color w:val="FEFFFF"/>
                <w:sz w:val="26"/>
                <w:szCs w:val="26"/>
              </w:rPr>
              <w:t xml:space="preserve"> 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7A6447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9:30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7A6447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7A6447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7A6447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</w:tr>
      <w:tr w:rsidR="00531C86" w:rsidRPr="00390059" w:rsidTr="007A6447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245633">
            <w:pPr>
              <w:pStyle w:val="Stiletabella2"/>
            </w:pPr>
            <w:r>
              <w:t xml:space="preserve">Martedì </w:t>
            </w:r>
            <w:r w:rsidR="00245633">
              <w:t>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245633" w:rsidP="007A6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Allattamento II</w:t>
            </w:r>
            <w:r w:rsidR="00531C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245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24563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7A6447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7A6447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531C86" w:rsidRPr="008502C0" w:rsidTr="007A6447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245633">
            <w:pPr>
              <w:pStyle w:val="Stiletabella2"/>
            </w:pPr>
            <w:r>
              <w:t xml:space="preserve">Martedì </w:t>
            </w:r>
            <w:r w:rsidR="00245633">
              <w:t>12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245633" w:rsidP="007A6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linguaggio segreto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245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24563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7A6447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7A6447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531C86" w:rsidRPr="008502C0" w:rsidTr="007A6447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4571C2">
            <w:pPr>
              <w:pStyle w:val="Stiletabella2"/>
            </w:pPr>
            <w:r>
              <w:t xml:space="preserve">Mercoledì </w:t>
            </w:r>
            <w:r w:rsidR="004571C2">
              <w:t>20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4571C2" w:rsidP="007A6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Cure mamma- Bimbo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4571C2" w:rsidP="007A6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7A6447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7A6447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  <w:tr w:rsidR="00531C86" w:rsidRPr="008502C0" w:rsidTr="007A6447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4571C2">
            <w:pPr>
              <w:pStyle w:val="Stiletabella2"/>
            </w:pPr>
            <w:r>
              <w:t xml:space="preserve">Mercoledì </w:t>
            </w:r>
            <w:r w:rsidR="004571C2">
              <w:t>2</w:t>
            </w:r>
            <w:r>
              <w:t>7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4571C2" w:rsidP="007A6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Tosse febbre e vaccinazioni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Default="00531C86" w:rsidP="004571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4571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7A6447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C86" w:rsidRPr="008502C0" w:rsidRDefault="00531C86" w:rsidP="007A6447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</w:tbl>
    <w:p w:rsidR="00531C86" w:rsidRDefault="00531C86">
      <w:pPr>
        <w:pStyle w:val="Corpo"/>
      </w:pPr>
    </w:p>
    <w:p w:rsidR="004571C2" w:rsidRDefault="004571C2">
      <w:pPr>
        <w:pStyle w:val="Corpo"/>
      </w:pPr>
    </w:p>
    <w:tbl>
      <w:tblPr>
        <w:tblStyle w:val="TableNormal"/>
        <w:tblW w:w="1057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2125"/>
        <w:gridCol w:w="3402"/>
        <w:gridCol w:w="821"/>
        <w:gridCol w:w="3402"/>
        <w:gridCol w:w="822"/>
      </w:tblGrid>
      <w:tr w:rsidR="004571C2" w:rsidTr="007A6447">
        <w:trPr>
          <w:trHeight w:val="328"/>
          <w:tblHeader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1C2" w:rsidRPr="005C7133" w:rsidRDefault="004571C2" w:rsidP="007A6447">
            <w:pPr>
              <w:pStyle w:val="Intestazionearancione"/>
              <w:rPr>
                <w:color w:val="FEFFFF"/>
                <w:sz w:val="26"/>
                <w:szCs w:val="26"/>
              </w:rPr>
            </w:pPr>
            <w:r>
              <w:rPr>
                <w:color w:val="FEFFFF"/>
                <w:sz w:val="26"/>
                <w:szCs w:val="26"/>
              </w:rPr>
              <w:t>Ottobre</w:t>
            </w:r>
            <w:r>
              <w:rPr>
                <w:color w:val="FEFFFF"/>
                <w:sz w:val="26"/>
                <w:szCs w:val="26"/>
              </w:rPr>
              <w:t xml:space="preserve"> 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1C2" w:rsidRDefault="004571C2" w:rsidP="007A6447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9:30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1C2" w:rsidRDefault="004571C2" w:rsidP="007A6447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1C2" w:rsidRDefault="004571C2" w:rsidP="007A6447">
            <w:pPr>
              <w:pStyle w:val="Intestazionearancione"/>
            </w:pPr>
            <w:r>
              <w:rPr>
                <w:color w:val="FEFFFF"/>
                <w:sz w:val="26"/>
                <w:szCs w:val="26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1C2" w:rsidRDefault="004571C2" w:rsidP="007A6447">
            <w:pPr>
              <w:pStyle w:val="Intestazionearancione"/>
            </w:pPr>
            <w:r>
              <w:rPr>
                <w:color w:val="FEFFFF"/>
                <w:sz w:val="20"/>
                <w:szCs w:val="20"/>
              </w:rPr>
              <w:t>Gr.</w:t>
            </w:r>
          </w:p>
        </w:tc>
      </w:tr>
      <w:tr w:rsidR="004571C2" w:rsidRPr="008502C0" w:rsidTr="007A6447">
        <w:tblPrEx>
          <w:shd w:val="clear" w:color="auto" w:fill="auto"/>
        </w:tblPrEx>
        <w:trPr>
          <w:trHeight w:val="280"/>
        </w:trPr>
        <w:tc>
          <w:tcPr>
            <w:tcW w:w="212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1C2" w:rsidRDefault="004571C2" w:rsidP="004571C2">
            <w:pPr>
              <w:pStyle w:val="Stiletabella2"/>
            </w:pPr>
            <w:r>
              <w:t xml:space="preserve">Mercoledì </w:t>
            </w:r>
            <w:r>
              <w:t>4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1C2" w:rsidRDefault="004571C2" w:rsidP="007A6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Aspettando la nascita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1C2" w:rsidRDefault="004571C2" w:rsidP="007A6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1C2" w:rsidRDefault="004571C2" w:rsidP="007A6447">
            <w:pPr>
              <w:pStyle w:val="Corpo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1C2" w:rsidRDefault="004571C2" w:rsidP="007A6447">
            <w:pPr>
              <w:pStyle w:val="Corpo"/>
              <w:rPr>
                <w:rFonts w:asciiTheme="minorHAnsi" w:hAnsiTheme="minorHAnsi" w:cstheme="minorHAnsi"/>
              </w:rPr>
            </w:pPr>
          </w:p>
        </w:tc>
      </w:tr>
    </w:tbl>
    <w:p w:rsidR="004571C2" w:rsidRDefault="004571C2">
      <w:pPr>
        <w:pStyle w:val="Corpo"/>
      </w:pPr>
      <w:bookmarkStart w:id="0" w:name="_GoBack"/>
      <w:bookmarkEnd w:id="0"/>
    </w:p>
    <w:sectPr w:rsidR="004571C2">
      <w:pgSz w:w="11900" w:h="16840"/>
      <w:pgMar w:top="1134" w:right="720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49" w:rsidRDefault="00192249">
      <w:r>
        <w:separator/>
      </w:r>
    </w:p>
  </w:endnote>
  <w:endnote w:type="continuationSeparator" w:id="0">
    <w:p w:rsidR="00192249" w:rsidRDefault="0019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49" w:rsidRDefault="00192249">
      <w:r>
        <w:separator/>
      </w:r>
    </w:p>
  </w:footnote>
  <w:footnote w:type="continuationSeparator" w:id="0">
    <w:p w:rsidR="00192249" w:rsidRDefault="0019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C"/>
    <w:rsid w:val="0000732D"/>
    <w:rsid w:val="000316DE"/>
    <w:rsid w:val="00100ED3"/>
    <w:rsid w:val="001443A6"/>
    <w:rsid w:val="00192249"/>
    <w:rsid w:val="001A25A0"/>
    <w:rsid w:val="001E5D48"/>
    <w:rsid w:val="00242FD5"/>
    <w:rsid w:val="00245633"/>
    <w:rsid w:val="002B32D7"/>
    <w:rsid w:val="00301C4A"/>
    <w:rsid w:val="0031191C"/>
    <w:rsid w:val="00352672"/>
    <w:rsid w:val="00390059"/>
    <w:rsid w:val="003A709E"/>
    <w:rsid w:val="003D08A3"/>
    <w:rsid w:val="004571C2"/>
    <w:rsid w:val="004A683E"/>
    <w:rsid w:val="00531C86"/>
    <w:rsid w:val="00544ED9"/>
    <w:rsid w:val="005B1D47"/>
    <w:rsid w:val="005C7133"/>
    <w:rsid w:val="005F5DAF"/>
    <w:rsid w:val="006152AA"/>
    <w:rsid w:val="00617F0F"/>
    <w:rsid w:val="006C07B1"/>
    <w:rsid w:val="00700FD5"/>
    <w:rsid w:val="00703BED"/>
    <w:rsid w:val="00786FBB"/>
    <w:rsid w:val="008502C0"/>
    <w:rsid w:val="00854CD2"/>
    <w:rsid w:val="0088434C"/>
    <w:rsid w:val="008909CF"/>
    <w:rsid w:val="008B261B"/>
    <w:rsid w:val="00905A48"/>
    <w:rsid w:val="009068BC"/>
    <w:rsid w:val="009571D3"/>
    <w:rsid w:val="00976FA3"/>
    <w:rsid w:val="009A2F0F"/>
    <w:rsid w:val="009B7C05"/>
    <w:rsid w:val="009C6DD8"/>
    <w:rsid w:val="00A50131"/>
    <w:rsid w:val="00B26DDC"/>
    <w:rsid w:val="00B571D8"/>
    <w:rsid w:val="00B86CF3"/>
    <w:rsid w:val="00B95409"/>
    <w:rsid w:val="00BA73F0"/>
    <w:rsid w:val="00BB5BAB"/>
    <w:rsid w:val="00BD53CC"/>
    <w:rsid w:val="00C516AB"/>
    <w:rsid w:val="00CD2E55"/>
    <w:rsid w:val="00D0078C"/>
    <w:rsid w:val="00D15E1C"/>
    <w:rsid w:val="00D340FB"/>
    <w:rsid w:val="00D40A3D"/>
    <w:rsid w:val="00D930B1"/>
    <w:rsid w:val="00DA1163"/>
    <w:rsid w:val="00DF6A00"/>
    <w:rsid w:val="00E11348"/>
    <w:rsid w:val="00E46175"/>
    <w:rsid w:val="00E52680"/>
    <w:rsid w:val="00EA57CC"/>
    <w:rsid w:val="00EA6FAC"/>
    <w:rsid w:val="00ED482A"/>
    <w:rsid w:val="00F40607"/>
    <w:rsid w:val="00F4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E095E-1A5E-4E48-8EFC-A6B41F54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Intestazionearancione">
    <w:name w:val="Intestazione arancione"/>
    <w:next w:val="Corpo"/>
    <w:pPr>
      <w:keepNext/>
      <w:outlineLvl w:val="1"/>
    </w:pPr>
    <w:rPr>
      <w:rFonts w:ascii="Helvetica" w:eastAsia="Helvetica" w:hAnsi="Helvetica" w:cs="Helvetica"/>
      <w:b/>
      <w:bCs/>
      <w:color w:val="FFC071"/>
      <w:sz w:val="32"/>
      <w:szCs w:val="32"/>
    </w:rPr>
  </w:style>
  <w:style w:type="paragraph" w:customStyle="1" w:styleId="Stiletabella2">
    <w:name w:val="Stile tabella 2"/>
    <w:rPr>
      <w:rFonts w:ascii="Helvetica" w:eastAsia="Helvetica" w:hAnsi="Helvetica" w:cs="Helvetica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3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3CC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B2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61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B2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26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gepo milano</dc:creator>
  <cp:lastModifiedBy>gepo milano</cp:lastModifiedBy>
  <cp:revision>32</cp:revision>
  <cp:lastPrinted>2016-06-15T12:27:00Z</cp:lastPrinted>
  <dcterms:created xsi:type="dcterms:W3CDTF">2016-05-19T15:35:00Z</dcterms:created>
  <dcterms:modified xsi:type="dcterms:W3CDTF">2017-05-22T14:03:00Z</dcterms:modified>
</cp:coreProperties>
</file>